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3EA6ACF7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883296">
              <w:rPr>
                <w:rFonts w:eastAsia="Times New Roman" w:cs="Calibri"/>
                <w:b/>
                <w:bCs/>
                <w:lang w:val="en-US" w:eastAsia="es-PE"/>
              </w:rPr>
              <w:t>028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335C65B0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883296" w:rsidRPr="00111BF5">
              <w:rPr>
                <w:rFonts w:ascii="Arial" w:hAnsi="Arial" w:cs="Arial"/>
                <w:b/>
                <w:sz w:val="20"/>
                <w:szCs w:val="20"/>
              </w:rPr>
              <w:t>Contratación de Consultores Especializados como Analistas de Sistemas Especializados para los Requerimientos Relacionados al Sistema de Gestión de Saldos y a la Rearquitectura de los Sistemas Legados de la SUNAT</w:t>
            </w:r>
            <w:r w:rsidR="00B25EA4" w:rsidRPr="00B25EA4">
              <w:rPr>
                <w:rFonts w:ascii="Arial" w:hAnsi="Arial" w:cs="Arial"/>
                <w:b/>
                <w:color w:val="00000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>cv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6C9" w14:textId="77777777" w:rsidR="00132086" w:rsidRDefault="00132086" w:rsidP="00132086">
      <w:pPr>
        <w:spacing w:after="0" w:line="240" w:lineRule="auto"/>
      </w:pPr>
      <w:r>
        <w:separator/>
      </w:r>
    </w:p>
  </w:endnote>
  <w:endnote w:type="continuationSeparator" w:id="0">
    <w:p w14:paraId="41088545" w14:textId="77777777" w:rsidR="00132086" w:rsidRDefault="00132086" w:rsidP="001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10A" w14:textId="77777777" w:rsidR="00132086" w:rsidRDefault="00132086" w:rsidP="00132086">
      <w:pPr>
        <w:spacing w:after="0" w:line="240" w:lineRule="auto"/>
      </w:pPr>
      <w:r>
        <w:separator/>
      </w:r>
    </w:p>
  </w:footnote>
  <w:footnote w:type="continuationSeparator" w:id="0">
    <w:p w14:paraId="503A0B35" w14:textId="77777777" w:rsidR="00132086" w:rsidRDefault="00132086" w:rsidP="0013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11BF5"/>
    <w:rsid w:val="00132086"/>
    <w:rsid w:val="00147A5E"/>
    <w:rsid w:val="001D160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1173C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83296"/>
    <w:rsid w:val="00896AC2"/>
    <w:rsid w:val="00900FAA"/>
    <w:rsid w:val="00941439"/>
    <w:rsid w:val="009702B9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46894"/>
    <w:rsid w:val="00C504BB"/>
    <w:rsid w:val="00C52DCC"/>
    <w:rsid w:val="00DE059B"/>
    <w:rsid w:val="00E8747B"/>
    <w:rsid w:val="00E97E49"/>
    <w:rsid w:val="00F20D23"/>
    <w:rsid w:val="00F43050"/>
    <w:rsid w:val="00F43F6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5</cp:revision>
  <dcterms:created xsi:type="dcterms:W3CDTF">2022-11-15T19:58:00Z</dcterms:created>
  <dcterms:modified xsi:type="dcterms:W3CDTF">2022-11-15T20:10:00Z</dcterms:modified>
</cp:coreProperties>
</file>